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9DA0" w14:textId="2B97DB29" w:rsidR="00E74C5B" w:rsidRDefault="000D7CF3">
      <w:pPr>
        <w:rPr>
          <w:b/>
          <w:sz w:val="32"/>
          <w:u w:val="single"/>
        </w:rPr>
      </w:pPr>
      <w:r>
        <w:rPr>
          <w:sz w:val="32"/>
          <w:u w:val="single"/>
        </w:rPr>
        <w:t>Homework 23</w:t>
      </w:r>
      <w:bookmarkStart w:id="0" w:name="_GoBack"/>
      <w:bookmarkEnd w:id="0"/>
      <w:r w:rsidR="00692AF7">
        <w:rPr>
          <w:sz w:val="32"/>
          <w:u w:val="single"/>
        </w:rPr>
        <w:t>/9/20</w:t>
      </w:r>
      <w:r w:rsidR="00A938EC" w:rsidRPr="00A938EC">
        <w:rPr>
          <w:sz w:val="32"/>
        </w:rPr>
        <w:t xml:space="preserve">                                    </w:t>
      </w:r>
      <w:r w:rsidR="00A938EC" w:rsidRPr="00A938EC">
        <w:rPr>
          <w:b/>
          <w:sz w:val="32"/>
          <w:u w:val="single"/>
        </w:rPr>
        <w:t xml:space="preserve"> To be </w:t>
      </w:r>
      <w:r w:rsidR="00BE6C01">
        <w:rPr>
          <w:b/>
          <w:sz w:val="32"/>
          <w:u w:val="single"/>
        </w:rPr>
        <w:t>completed</w:t>
      </w:r>
      <w:r w:rsidR="00A938EC" w:rsidRPr="00A938EC">
        <w:rPr>
          <w:b/>
          <w:sz w:val="32"/>
          <w:u w:val="single"/>
        </w:rPr>
        <w:t>: 2</w:t>
      </w:r>
      <w:r w:rsidR="00E34273">
        <w:rPr>
          <w:b/>
          <w:sz w:val="32"/>
          <w:u w:val="single"/>
        </w:rPr>
        <w:t>9</w:t>
      </w:r>
      <w:r w:rsidR="00A938EC" w:rsidRPr="00A938EC">
        <w:rPr>
          <w:b/>
          <w:sz w:val="32"/>
          <w:u w:val="single"/>
        </w:rPr>
        <w:t>/9/</w:t>
      </w:r>
      <w:r w:rsidR="00692AF7">
        <w:rPr>
          <w:b/>
          <w:sz w:val="32"/>
          <w:u w:val="single"/>
        </w:rPr>
        <w:t>20</w:t>
      </w:r>
    </w:p>
    <w:p w14:paraId="1F5C0055" w14:textId="77777777" w:rsidR="00A938EC" w:rsidRDefault="00A938EC">
      <w:pPr>
        <w:rPr>
          <w:b/>
          <w:sz w:val="32"/>
          <w:u w:val="single"/>
        </w:rPr>
      </w:pPr>
      <w:r w:rsidRPr="00A938E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7B8A" wp14:editId="4E8C10AF">
                <wp:simplePos x="0" y="0"/>
                <wp:positionH relativeFrom="column">
                  <wp:posOffset>-375920</wp:posOffset>
                </wp:positionH>
                <wp:positionV relativeFrom="paragraph">
                  <wp:posOffset>208915</wp:posOffset>
                </wp:positionV>
                <wp:extent cx="2658110" cy="419163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236" w14:textId="26603CCB" w:rsidR="00A938EC" w:rsidRPr="00A938EC" w:rsidRDefault="00E3427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Spellings. Test 29</w:t>
                            </w:r>
                            <w:r w:rsidR="00692AF7">
                              <w:rPr>
                                <w:b/>
                                <w:sz w:val="24"/>
                                <w:u w:val="single"/>
                              </w:rPr>
                              <w:t>/9/20</w:t>
                            </w:r>
                          </w:p>
                          <w:p w14:paraId="31A3AC9B" w14:textId="77777777" w:rsidR="00E34273" w:rsidRPr="00E34273" w:rsidRDefault="00A938EC" w:rsidP="00E34273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 xml:space="preserve"> </w:t>
                            </w:r>
                            <w:r w:rsidR="00E34273" w:rsidRPr="00E34273">
                              <w:rPr>
                                <w:sz w:val="24"/>
                              </w:rPr>
                              <w:t>eight</w:t>
                            </w:r>
                          </w:p>
                          <w:p w14:paraId="6F219757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eighth</w:t>
                            </w:r>
                          </w:p>
                          <w:p w14:paraId="76B7C70F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eighty</w:t>
                            </w:r>
                          </w:p>
                          <w:p w14:paraId="035C7E5E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weight</w:t>
                            </w:r>
                          </w:p>
                          <w:p w14:paraId="0E688FA1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neighbour</w:t>
                            </w:r>
                          </w:p>
                          <w:p w14:paraId="5C5ABECC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vein</w:t>
                            </w:r>
                          </w:p>
                          <w:p w14:paraId="20567180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veil</w:t>
                            </w:r>
                          </w:p>
                          <w:p w14:paraId="2F4D09BA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beige</w:t>
                            </w:r>
                          </w:p>
                          <w:p w14:paraId="397AF053" w14:textId="77777777" w:rsidR="00E34273" w:rsidRPr="00E34273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sleigh</w:t>
                            </w:r>
                          </w:p>
                          <w:p w14:paraId="04E0738D" w14:textId="3C626C21" w:rsidR="00A938EC" w:rsidRPr="00A938EC" w:rsidRDefault="00E34273" w:rsidP="00E34273">
                            <w:pPr>
                              <w:rPr>
                                <w:sz w:val="24"/>
                              </w:rPr>
                            </w:pPr>
                            <w:r w:rsidRPr="00E34273">
                              <w:rPr>
                                <w:sz w:val="24"/>
                              </w:rPr>
                              <w:t>freight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C7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16.45pt;width:209.3pt;height:330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PzJA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">
                <v:textbox style="mso-fit-shape-to-text:t">
                  <w:txbxContent>
                    <w:p w14:paraId="6E68E236" w14:textId="26603CCB" w:rsidR="00A938EC" w:rsidRPr="00A938EC" w:rsidRDefault="00E3427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Spellings. Test 29</w:t>
                      </w:r>
                      <w:r w:rsidR="00692AF7">
                        <w:rPr>
                          <w:b/>
                          <w:sz w:val="24"/>
                          <w:u w:val="single"/>
                        </w:rPr>
                        <w:t>/9/20</w:t>
                      </w:r>
                    </w:p>
                    <w:p w14:paraId="31A3AC9B" w14:textId="77777777" w:rsidR="00E34273" w:rsidRPr="00E34273" w:rsidRDefault="00A938EC" w:rsidP="00E34273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 xml:space="preserve"> </w:t>
                      </w:r>
                      <w:r w:rsidR="00E34273" w:rsidRPr="00E34273">
                        <w:rPr>
                          <w:sz w:val="24"/>
                        </w:rPr>
                        <w:t>eight</w:t>
                      </w:r>
                    </w:p>
                    <w:p w14:paraId="6F219757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eighth</w:t>
                      </w:r>
                    </w:p>
                    <w:p w14:paraId="76B7C70F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eighty</w:t>
                      </w:r>
                    </w:p>
                    <w:p w14:paraId="035C7E5E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weight</w:t>
                      </w:r>
                    </w:p>
                    <w:p w14:paraId="0E688FA1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neighbour</w:t>
                      </w:r>
                    </w:p>
                    <w:p w14:paraId="5C5ABECC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vein</w:t>
                      </w:r>
                    </w:p>
                    <w:p w14:paraId="20567180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veil</w:t>
                      </w:r>
                    </w:p>
                    <w:p w14:paraId="2F4D09BA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beige</w:t>
                      </w:r>
                    </w:p>
                    <w:p w14:paraId="397AF053" w14:textId="77777777" w:rsidR="00E34273" w:rsidRPr="00E34273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sleigh</w:t>
                      </w:r>
                    </w:p>
                    <w:p w14:paraId="04E0738D" w14:textId="3C626C21" w:rsidR="00A938EC" w:rsidRPr="00A938EC" w:rsidRDefault="00E34273" w:rsidP="00E34273">
                      <w:pPr>
                        <w:rPr>
                          <w:sz w:val="24"/>
                        </w:rPr>
                      </w:pPr>
                      <w:r w:rsidRPr="00E34273">
                        <w:rPr>
                          <w:sz w:val="24"/>
                        </w:rPr>
                        <w:t>freight</w:t>
                      </w:r>
                    </w:p>
                  </w:txbxContent>
                </v:textbox>
              </v:shape>
            </w:pict>
          </mc:Fallback>
        </mc:AlternateContent>
      </w:r>
    </w:p>
    <w:p w14:paraId="27858470" w14:textId="17668ACE" w:rsidR="00A938EC" w:rsidRDefault="00A938EC" w:rsidP="00A938EC">
      <w:pPr>
        <w:rPr>
          <w:sz w:val="32"/>
        </w:rPr>
      </w:pPr>
      <w:r>
        <w:rPr>
          <w:sz w:val="32"/>
        </w:rPr>
        <w:t xml:space="preserve">                                             Th</w:t>
      </w:r>
      <w:r w:rsidR="00692AF7">
        <w:rPr>
          <w:sz w:val="32"/>
        </w:rPr>
        <w:t xml:space="preserve">    </w:t>
      </w:r>
    </w:p>
    <w:p w14:paraId="48368212" w14:textId="77777777" w:rsidR="00A938EC" w:rsidRPr="00A938EC" w:rsidRDefault="00A938EC" w:rsidP="00A938EC">
      <w:pPr>
        <w:rPr>
          <w:sz w:val="32"/>
        </w:rPr>
      </w:pPr>
    </w:p>
    <w:p w14:paraId="6E28CE05" w14:textId="77777777" w:rsidR="00A938EC" w:rsidRPr="00A938EC" w:rsidRDefault="00A938EC" w:rsidP="00A938EC">
      <w:pPr>
        <w:rPr>
          <w:sz w:val="32"/>
        </w:rPr>
      </w:pPr>
    </w:p>
    <w:p w14:paraId="2E747BB8" w14:textId="77777777" w:rsidR="00A938EC" w:rsidRPr="00A938EC" w:rsidRDefault="00A938EC" w:rsidP="00A938EC">
      <w:pPr>
        <w:rPr>
          <w:sz w:val="32"/>
        </w:rPr>
      </w:pPr>
    </w:p>
    <w:p w14:paraId="45BB1CE2" w14:textId="77777777" w:rsidR="00A938EC" w:rsidRPr="00A938EC" w:rsidRDefault="00A938EC" w:rsidP="00A938EC">
      <w:pPr>
        <w:rPr>
          <w:sz w:val="32"/>
        </w:rPr>
      </w:pPr>
    </w:p>
    <w:p w14:paraId="364FD82E" w14:textId="77777777" w:rsidR="00A938EC" w:rsidRPr="00A938EC" w:rsidRDefault="00A938EC" w:rsidP="00A938EC">
      <w:pPr>
        <w:rPr>
          <w:sz w:val="32"/>
        </w:rPr>
      </w:pPr>
    </w:p>
    <w:p w14:paraId="30251A87" w14:textId="77777777" w:rsidR="00A938EC" w:rsidRPr="00A938EC" w:rsidRDefault="00A938EC" w:rsidP="00A938EC">
      <w:pPr>
        <w:rPr>
          <w:sz w:val="32"/>
        </w:rPr>
      </w:pPr>
    </w:p>
    <w:p w14:paraId="1A778144" w14:textId="77777777" w:rsidR="00A938EC" w:rsidRPr="00A938EC" w:rsidRDefault="00A938EC" w:rsidP="00A938EC">
      <w:pPr>
        <w:rPr>
          <w:sz w:val="32"/>
        </w:rPr>
      </w:pPr>
    </w:p>
    <w:p w14:paraId="75A6C778" w14:textId="77777777" w:rsidR="00A938EC" w:rsidRPr="00A938EC" w:rsidRDefault="00A938EC" w:rsidP="00A938EC">
      <w:pPr>
        <w:rPr>
          <w:sz w:val="32"/>
        </w:rPr>
      </w:pPr>
    </w:p>
    <w:p w14:paraId="1A3F4886" w14:textId="77777777" w:rsidR="00A938EC" w:rsidRDefault="00A938EC" w:rsidP="00A938EC">
      <w:pPr>
        <w:rPr>
          <w:sz w:val="32"/>
        </w:rPr>
      </w:pPr>
    </w:p>
    <w:p w14:paraId="08CDEEF6" w14:textId="77777777" w:rsidR="00A938EC" w:rsidRDefault="00692AF7" w:rsidP="00A938EC">
      <w:pPr>
        <w:tabs>
          <w:tab w:val="left" w:pos="3720"/>
        </w:tabs>
        <w:rPr>
          <w:sz w:val="32"/>
        </w:rPr>
      </w:pPr>
      <w:r>
        <w:rPr>
          <w:sz w:val="32"/>
        </w:rPr>
        <w:t>If you struggle to learn all of your spellings, then choose a selection to focus on and let me know during your test next week.</w:t>
      </w:r>
      <w:r w:rsidR="00A938EC">
        <w:rPr>
          <w:sz w:val="32"/>
        </w:rPr>
        <w:tab/>
      </w:r>
    </w:p>
    <w:p w14:paraId="5F550245" w14:textId="18CE6EA3" w:rsidR="00A938EC" w:rsidRDefault="00A938EC" w:rsidP="00A938EC">
      <w:pPr>
        <w:tabs>
          <w:tab w:val="left" w:pos="3720"/>
        </w:tabs>
        <w:jc w:val="both"/>
        <w:rPr>
          <w:sz w:val="32"/>
        </w:rPr>
      </w:pPr>
      <w:r w:rsidRPr="00A938EC">
        <w:rPr>
          <w:b/>
          <w:sz w:val="32"/>
        </w:rPr>
        <w:t>Times tables</w:t>
      </w:r>
      <w:r>
        <w:rPr>
          <w:sz w:val="32"/>
        </w:rPr>
        <w:t>- For the next couple of weeks we will be practising our three times tables. Please complete the sheet</w:t>
      </w:r>
      <w:r w:rsidR="00692AF7">
        <w:rPr>
          <w:sz w:val="32"/>
        </w:rPr>
        <w:t xml:space="preserve"> attached</w:t>
      </w:r>
      <w:r>
        <w:rPr>
          <w:sz w:val="32"/>
        </w:rPr>
        <w:t xml:space="preserve">. Our times table test will be on </w:t>
      </w:r>
      <w:r w:rsidR="004C1EF8">
        <w:rPr>
          <w:sz w:val="32"/>
        </w:rPr>
        <w:t>Monday 29</w:t>
      </w:r>
      <w:r w:rsidR="004C1EF8" w:rsidRPr="004C1EF8">
        <w:rPr>
          <w:sz w:val="32"/>
          <w:vertAlign w:val="superscript"/>
        </w:rPr>
        <w:t>th</w:t>
      </w:r>
      <w:r w:rsidR="004C1EF8">
        <w:rPr>
          <w:sz w:val="32"/>
        </w:rPr>
        <w:t xml:space="preserve"> </w:t>
      </w:r>
      <w:r w:rsidR="00692AF7">
        <w:rPr>
          <w:sz w:val="32"/>
        </w:rPr>
        <w:t>September 2020</w:t>
      </w:r>
      <w:r>
        <w:rPr>
          <w:sz w:val="32"/>
        </w:rPr>
        <w:t xml:space="preserve">. You can practise your 3x tables by listening to the song </w:t>
      </w:r>
      <w:r w:rsidRPr="00A938EC">
        <w:rPr>
          <w:i/>
          <w:sz w:val="32"/>
        </w:rPr>
        <w:t>Three Times Table song (cover of uptown funk) on youtube.</w:t>
      </w:r>
      <w:r>
        <w:rPr>
          <w:i/>
          <w:sz w:val="32"/>
        </w:rPr>
        <w:t xml:space="preserve"> </w:t>
      </w:r>
      <w:r>
        <w:rPr>
          <w:sz w:val="32"/>
        </w:rPr>
        <w:t>You have also been set t</w:t>
      </w:r>
      <w:r w:rsidR="00692AF7">
        <w:rPr>
          <w:sz w:val="32"/>
        </w:rPr>
        <w:t>ables on times table Rockstars. Please complete 2 studio games on Times table Rockstar!</w:t>
      </w:r>
    </w:p>
    <w:p w14:paraId="5B450607" w14:textId="77777777" w:rsidR="00692AF7" w:rsidRPr="00692AF7" w:rsidRDefault="00692AF7" w:rsidP="00A938EC">
      <w:pPr>
        <w:tabs>
          <w:tab w:val="left" w:pos="3720"/>
        </w:tabs>
        <w:jc w:val="both"/>
        <w:rPr>
          <w:sz w:val="32"/>
        </w:rPr>
      </w:pPr>
      <w:r>
        <w:rPr>
          <w:b/>
          <w:sz w:val="32"/>
        </w:rPr>
        <w:t xml:space="preserve">Reading- </w:t>
      </w:r>
      <w:r w:rsidRPr="00692AF7">
        <w:rPr>
          <w:sz w:val="32"/>
        </w:rPr>
        <w:t xml:space="preserve">Please aim read every night this week. Ask your parent/carer to quiz you on the text you are reading. We will be working hard to ensure we understand what we are reading. Reading journal </w:t>
      </w:r>
      <w:r w:rsidR="00142971">
        <w:rPr>
          <w:sz w:val="32"/>
        </w:rPr>
        <w:t xml:space="preserve">activities will begin next week. We will look at examples in class, so that you have a good understanding of how to lay them out. </w:t>
      </w:r>
      <w:r w:rsidRPr="00692AF7">
        <w:rPr>
          <w:sz w:val="32"/>
        </w:rPr>
        <w:t xml:space="preserve"> </w:t>
      </w:r>
    </w:p>
    <w:p w14:paraId="02052924" w14:textId="77777777" w:rsidR="00692AF7" w:rsidRPr="00692AF7" w:rsidRDefault="00692AF7" w:rsidP="00A938EC">
      <w:pPr>
        <w:tabs>
          <w:tab w:val="left" w:pos="3720"/>
        </w:tabs>
        <w:jc w:val="both"/>
        <w:rPr>
          <w:sz w:val="32"/>
        </w:rPr>
      </w:pPr>
    </w:p>
    <w:p w14:paraId="1B080174" w14:textId="77777777" w:rsidR="00A938EC" w:rsidRPr="00692AF7" w:rsidRDefault="00A938EC" w:rsidP="00A938EC">
      <w:pPr>
        <w:tabs>
          <w:tab w:val="left" w:pos="3720"/>
        </w:tabs>
        <w:jc w:val="both"/>
        <w:rPr>
          <w:sz w:val="32"/>
        </w:rPr>
      </w:pPr>
      <w:r w:rsidRPr="00692AF7">
        <w:rPr>
          <w:sz w:val="32"/>
        </w:rPr>
        <w:t xml:space="preserve">If you are unsure of anything please come find me  </w:t>
      </w:r>
      <w:r w:rsidRPr="00692AF7">
        <w:rPr>
          <w:sz w:val="32"/>
        </w:rPr>
        <w:sym w:font="Wingdings" w:char="F04A"/>
      </w:r>
    </w:p>
    <w:sectPr w:rsidR="00A938EC" w:rsidRPr="00692AF7" w:rsidSect="0069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C"/>
    <w:rsid w:val="000A5426"/>
    <w:rsid w:val="000D7CF3"/>
    <w:rsid w:val="00142971"/>
    <w:rsid w:val="004C1EF8"/>
    <w:rsid w:val="00542C83"/>
    <w:rsid w:val="00550F13"/>
    <w:rsid w:val="00692AF7"/>
    <w:rsid w:val="00871B63"/>
    <w:rsid w:val="00A938EC"/>
    <w:rsid w:val="00BE6C01"/>
    <w:rsid w:val="00E34273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E5A01"/>
  <w15:docId w15:val="{EF11525F-19F5-4A37-9A11-BD57887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Hutton</dc:creator>
  <cp:lastModifiedBy>Ceri Rushworth</cp:lastModifiedBy>
  <cp:revision>4</cp:revision>
  <cp:lastPrinted>2019-09-17T07:02:00Z</cp:lastPrinted>
  <dcterms:created xsi:type="dcterms:W3CDTF">2020-09-22T17:56:00Z</dcterms:created>
  <dcterms:modified xsi:type="dcterms:W3CDTF">2020-09-23T18:23:00Z</dcterms:modified>
  <cp:contentStatus/>
</cp:coreProperties>
</file>